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center" w:pos="4536"/>
        </w:tabs>
        <w:spacing w:after="240" w:line="240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809625" cy="1266825"/>
            <wp:effectExtent b="0" l="0" r="0" t="0"/>
            <wp:docPr descr="C:\Users\Markéta\Desktop\nové logo BEEHIVE + template\LOGO Beehive R (registr.značka)\Beehive-logo2-black-2016 R\beehive-logo2-black-2016-R.png" id="6" name="image1.png"/>
            <a:graphic>
              <a:graphicData uri="http://schemas.openxmlformats.org/drawingml/2006/picture">
                <pic:pic>
                  <pic:nvPicPr>
                    <pic:cNvPr descr="C:\Users\Markéta\Desktop\nové logo BEEHIVE + template\LOGO Beehive R (registr.značka)\Beehive-logo2-black-2016 R\beehive-logo2-black-2016-R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66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 xml:space="preserve">Organizace školního roku 2022/2023 – Mateřská škola  Beehive</w:t>
      </w:r>
    </w:p>
    <w:p w:rsidR="00000000" w:rsidDel="00000000" w:rsidP="00000000" w:rsidRDefault="00000000" w:rsidRPr="00000000" w14:paraId="00000002">
      <w:pPr>
        <w:shd w:fill="ffffff" w:val="clear"/>
        <w:spacing w:after="240"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Organisation of the school year 2022/2023 – Preschool Beehive</w:t>
      </w:r>
    </w:p>
    <w:p w:rsidR="00000000" w:rsidDel="00000000" w:rsidP="00000000" w:rsidRDefault="00000000" w:rsidRPr="00000000" w14:paraId="00000003">
      <w:pPr>
        <w:shd w:fill="ffffff" w:val="clear"/>
        <w:spacing w:after="240" w:lin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Pre-nursery, Nursery, Reception, Year 1 classes</w:t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ZÁŘÍ /SEPTEMBER 2022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1.9. - </w:t>
      </w:r>
      <w:r w:rsidDel="00000000" w:rsidR="00000000" w:rsidRPr="00000000">
        <w:rPr>
          <w:sz w:val="20"/>
          <w:szCs w:val="20"/>
          <w:rtl w:val="0"/>
        </w:rPr>
        <w:t xml:space="preserve">Začátek školního roku/First day of school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5.9. -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Y1</w:t>
      </w:r>
      <w:r w:rsidDel="00000000" w:rsidR="00000000" w:rsidRPr="00000000">
        <w:rPr>
          <w:sz w:val="20"/>
          <w:szCs w:val="20"/>
          <w:rtl w:val="0"/>
        </w:rPr>
        <w:t xml:space="preserve">:Organizační schůzky 15:30 / Office,parents meetings 3:30 pm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5.9. - PN, N,R -  16:30 - možnost dotazů pro: Ondřej Lepka, Šárka Ochmanová (informace k novému vlastníkovi školy)/</w:t>
      </w:r>
      <w:r w:rsidDel="00000000" w:rsidR="00000000" w:rsidRPr="00000000">
        <w:rPr>
          <w:sz w:val="20"/>
          <w:szCs w:val="20"/>
          <w:rtl w:val="0"/>
        </w:rPr>
        <w:t xml:space="preserve">possibility of questions for: Ondřej Lepka, Šárka Ochmanová (information about the new owner of the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 - 14.9. - Teambuilding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Y1, 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28.9. - Státní svátek-zavřeno/Bank holiday-closed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b w:val="1"/>
          <w:u w:val="single"/>
          <w:rtl w:val="0"/>
        </w:rPr>
        <w:t xml:space="preserve">ŘÍJEN/OCTOBER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26. - 27.10. -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Y1</w:t>
      </w:r>
      <w:r w:rsidDel="00000000" w:rsidR="00000000" w:rsidRPr="00000000">
        <w:rPr>
          <w:sz w:val="20"/>
          <w:szCs w:val="20"/>
          <w:rtl w:val="0"/>
        </w:rPr>
        <w:t xml:space="preserve">: Podzimní prázdniny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28.10. - Státní svátek/Bank holiday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31.10. - Halloween party MŠ i ZŠ ve škole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LISTOPAD/NOVEMBER 2022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17.11. - </w:t>
      </w:r>
      <w:r w:rsidDel="00000000" w:rsidR="00000000" w:rsidRPr="00000000">
        <w:rPr>
          <w:sz w:val="20"/>
          <w:szCs w:val="20"/>
          <w:rtl w:val="0"/>
        </w:rPr>
        <w:t xml:space="preserve">Státní svátek/Bank holiday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22. - 23.11. - Individuální třídní schůzky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Y1</w:t>
      </w:r>
      <w:r w:rsidDel="00000000" w:rsidR="00000000" w:rsidRPr="00000000">
        <w:rPr>
          <w:sz w:val="20"/>
          <w:szCs w:val="20"/>
          <w:rtl w:val="0"/>
        </w:rPr>
        <w:t xml:space="preserve">/Parents students, teacher meetings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24.11. - Den Díkuvzdání / Thanksgiving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PROSINEC/DECEMBER 2022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5.12. - </w:t>
      </w:r>
      <w:r w:rsidDel="00000000" w:rsidR="00000000" w:rsidRPr="00000000">
        <w:rPr>
          <w:sz w:val="20"/>
          <w:szCs w:val="20"/>
          <w:rtl w:val="0"/>
        </w:rPr>
        <w:t xml:space="preserve">Mikuláš / St. Nicholas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15.12. - Vánoční koncert / Christmas concert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23. - 31.12. - Vánoční prázdniny / Christmas holiday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LEDEN/JANUARY 2023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- 2.1. - </w:t>
      </w:r>
      <w:r w:rsidDel="00000000" w:rsidR="00000000" w:rsidRPr="00000000">
        <w:rPr>
          <w:sz w:val="20"/>
          <w:szCs w:val="20"/>
          <w:rtl w:val="0"/>
        </w:rPr>
        <w:t xml:space="preserve">Vánoční prázdniny / Christmas holiday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0" w:afterAutospacing="0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3.1. - Zpět do školky / Back to preschool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- 13.1. - Zimní škola v přírodě / Winter Camp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R,Y1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31.1. - Vysvědčení / Reports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ÚNOR/ FEBRUARY 2023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after="0" w:afterAutospacing="0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- </w:t>
      </w:r>
      <w:r w:rsidDel="00000000" w:rsidR="00000000" w:rsidRPr="00000000">
        <w:rPr>
          <w:sz w:val="20"/>
          <w:szCs w:val="20"/>
          <w:rtl w:val="0"/>
        </w:rPr>
        <w:t xml:space="preserve">Pololetní prázdniny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Y1</w:t>
      </w:r>
      <w:r w:rsidDel="00000000" w:rsidR="00000000" w:rsidRPr="00000000">
        <w:rPr>
          <w:sz w:val="20"/>
          <w:szCs w:val="20"/>
          <w:rtl w:val="0"/>
        </w:rPr>
        <w:t xml:space="preserve">/ Half-term Holidays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- 10.2. - Jarní prázdniny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Y1</w:t>
      </w:r>
      <w:r w:rsidDel="00000000" w:rsidR="00000000" w:rsidRPr="00000000">
        <w:rPr>
          <w:sz w:val="20"/>
          <w:szCs w:val="20"/>
          <w:rtl w:val="0"/>
        </w:rPr>
        <w:t xml:space="preserve">/Spring Holidays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14.2. - Valentýn, St. Valentine´s Day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14. - 15.2. - Třídní schůzky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PN, N, R </w:t>
      </w:r>
      <w:r w:rsidDel="00000000" w:rsidR="00000000" w:rsidRPr="00000000">
        <w:rPr>
          <w:sz w:val="20"/>
          <w:szCs w:val="20"/>
          <w:rtl w:val="0"/>
        </w:rPr>
        <w:t xml:space="preserve">/ Individual parents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BŘEZEN/MARCH 2023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17.3. - </w:t>
      </w:r>
      <w:r w:rsidDel="00000000" w:rsidR="00000000" w:rsidRPr="00000000">
        <w:rPr>
          <w:sz w:val="20"/>
          <w:szCs w:val="20"/>
          <w:rtl w:val="0"/>
        </w:rPr>
        <w:t xml:space="preserve">Svatý Patrik / St. Patrick´s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DUBEN/APRIL 2023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- Přespávání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N, R, Y1</w:t>
      </w:r>
      <w:r w:rsidDel="00000000" w:rsidR="00000000" w:rsidRPr="00000000">
        <w:rPr>
          <w:sz w:val="20"/>
          <w:szCs w:val="20"/>
          <w:rtl w:val="0"/>
        </w:rPr>
        <w:t xml:space="preserve"> (doporučený odchod v 13:00)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6.4. -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Y1</w:t>
      </w:r>
      <w:r w:rsidDel="00000000" w:rsidR="00000000" w:rsidRPr="00000000">
        <w:rPr>
          <w:sz w:val="20"/>
          <w:szCs w:val="20"/>
          <w:rtl w:val="0"/>
        </w:rPr>
        <w:t xml:space="preserve">:Velikonoční prázdniny / Easter´s holiday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6.4. - Velikonoční párty / Easter Egg Hunt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7.4., 10.4. - Státní svátek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25. - 26.4: -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Y1:</w:t>
      </w:r>
      <w:r w:rsidDel="00000000" w:rsidR="00000000" w:rsidRPr="00000000">
        <w:rPr>
          <w:sz w:val="20"/>
          <w:szCs w:val="20"/>
          <w:rtl w:val="0"/>
        </w:rPr>
        <w:t xml:space="preserve"> Individuální třídní schůzky/ Parents - teachers – student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KVĚTEN/MAY 2023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- </w:t>
      </w:r>
      <w:r w:rsidDel="00000000" w:rsidR="00000000" w:rsidRPr="00000000">
        <w:rPr>
          <w:sz w:val="20"/>
          <w:szCs w:val="20"/>
          <w:rtl w:val="0"/>
        </w:rPr>
        <w:t xml:space="preserve">Státní svátek / Bank holiday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8.5. - Státní svátek / Bank holiday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12.5. - Den Matek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PN, N, R, Y1 </w:t>
      </w:r>
      <w:r w:rsidDel="00000000" w:rsidR="00000000" w:rsidRPr="00000000">
        <w:rPr>
          <w:sz w:val="20"/>
          <w:szCs w:val="20"/>
          <w:rtl w:val="0"/>
        </w:rPr>
        <w:t xml:space="preserve">/ Mother´s Day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PN, N, R, Y1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ČERVEN/ JUNE 2022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- </w:t>
      </w:r>
      <w:r w:rsidDel="00000000" w:rsidR="00000000" w:rsidRPr="00000000">
        <w:rPr>
          <w:sz w:val="20"/>
          <w:szCs w:val="20"/>
          <w:rtl w:val="0"/>
        </w:rPr>
        <w:t xml:space="preserve">Den dětí / Children´s day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afterAutospacing="0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9.6. - Den otců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PN, N, R, Y1</w:t>
      </w:r>
      <w:r w:rsidDel="00000000" w:rsidR="00000000" w:rsidRPr="00000000">
        <w:rPr>
          <w:sz w:val="20"/>
          <w:szCs w:val="20"/>
          <w:rtl w:val="0"/>
        </w:rPr>
        <w:t xml:space="preserve"> / Father´s day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PN, N, R, Y1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 - 16.6. - Spring Camp N, R, Y1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29.6. - Šerpování Y1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30.6. - Konec školního roku, reporty/Last day of school, reports</w:t>
      </w:r>
      <w:r w:rsidDel="00000000" w:rsidR="00000000" w:rsidRPr="00000000">
        <w:rPr>
          <w:i w:val="1"/>
          <w:sz w:val="20"/>
          <w:szCs w:val="20"/>
          <w:rtl w:val="0"/>
        </w:rPr>
        <w:t xml:space="preserve">(docházka do 13:00/ attendance until 1pm)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D30E0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D30E01"/>
    <w:rPr>
      <w:rFonts w:ascii="Tahoma" w:cs="Tahoma" w:hAnsi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Normlnweb">
    <w:name w:val="Normal (Web)"/>
    <w:basedOn w:val="Normln"/>
    <w:uiPriority w:val="99"/>
    <w:unhideWhenUsed w:val="1"/>
    <w:rsid w:val="00C4657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Rsqloz+tCjY/OsSwMQS9r1e+A==">AMUW2mX1dbX3YAr9HVAU9a6Uf/JkHulnN0TNAIdOtuRDe8x+eiTjqfKrHX2hE3HSLvhBi6SjsnrCesqWhBqszvkZNzwfR357JEN3s0O6H0u9SVegkq09kEoFBarEBlTjnGgPyeHMi/Fe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2019-06-26T12:58:00Z</dcterms:created>
  <dc:creator>Marketa</dc:creator>
</cp:coreProperties>
</file>